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B475" w:rsidR="0061148E" w:rsidRPr="00944D28" w:rsidRDefault="00020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EA14E" w:rsidR="0061148E" w:rsidRPr="004A7085" w:rsidRDefault="00020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BCEBD" w:rsidR="00B87ED3" w:rsidRPr="00944D28" w:rsidRDefault="0002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4517" w:rsidR="00B87ED3" w:rsidRPr="00944D28" w:rsidRDefault="0002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B5926" w:rsidR="00B87ED3" w:rsidRPr="00944D28" w:rsidRDefault="0002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BDF42" w:rsidR="00B87ED3" w:rsidRPr="00944D28" w:rsidRDefault="0002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6DC3D" w:rsidR="00B87ED3" w:rsidRPr="00944D28" w:rsidRDefault="0002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60EDF" w:rsidR="00B87ED3" w:rsidRPr="00944D28" w:rsidRDefault="0002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F7978" w:rsidR="00B87ED3" w:rsidRPr="00944D28" w:rsidRDefault="0002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F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8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1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35CF4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67B52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07A03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3E69A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8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56873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CE3A2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17919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0D45C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6C72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793B4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CE223" w:rsidR="00B87ED3" w:rsidRPr="00944D28" w:rsidRDefault="0002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F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C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A86C7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ABB14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79227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244A1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44DEB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F6BB5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14D47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0BE35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7676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E2191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BF2C0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CE5AB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9834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678AA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D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EDD0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335AC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21D8F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97E14" w:rsidR="00B87ED3" w:rsidRPr="00944D28" w:rsidRDefault="0002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9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7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2024-06-07T22:44:00.0000000Z</dcterms:modified>
</coreProperties>
</file>