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9495" w:rsidR="0061148E" w:rsidRPr="00C61931" w:rsidRDefault="00D55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0412" w:rsidR="0061148E" w:rsidRPr="00C61931" w:rsidRDefault="00D55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9061F" w:rsidR="00B87ED3" w:rsidRPr="00944D28" w:rsidRDefault="00D5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E976B" w:rsidR="00B87ED3" w:rsidRPr="00944D28" w:rsidRDefault="00D5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6C3D5" w:rsidR="00B87ED3" w:rsidRPr="00944D28" w:rsidRDefault="00D5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F395B" w:rsidR="00B87ED3" w:rsidRPr="00944D28" w:rsidRDefault="00D5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43EA2" w:rsidR="00B87ED3" w:rsidRPr="00944D28" w:rsidRDefault="00D5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667C8" w:rsidR="00B87ED3" w:rsidRPr="00944D28" w:rsidRDefault="00D5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0624C" w:rsidR="00B87ED3" w:rsidRPr="00944D28" w:rsidRDefault="00D5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C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6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5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098AA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44128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5086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F9C9F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A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804E9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E19BE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ADAD8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CFD20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89857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EFB9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AEFD8" w:rsidR="00B87ED3" w:rsidRPr="00944D28" w:rsidRDefault="00D5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544" w14:textId="77777777" w:rsidR="00D55ADB" w:rsidRDefault="00D5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5789A998" w:rsidR="00B87ED3" w:rsidRPr="00944D28" w:rsidRDefault="00D5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01ADB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10D20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09840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7877D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28A74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E9116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945B7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8C23F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A1BDF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12BF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9D6B9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57404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3A0BD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0072E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E2968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D75F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B289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2A47" w:rsidR="00B87ED3" w:rsidRPr="00944D28" w:rsidRDefault="00D5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3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C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AD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