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29608" w:rsidR="00C34772" w:rsidRPr="0026421F" w:rsidRDefault="00B271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D71D6" w:rsidR="00C34772" w:rsidRPr="00D339A1" w:rsidRDefault="00B271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1A9A1" w:rsidR="002A7340" w:rsidRPr="00CD56BA" w:rsidRDefault="00B2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A5E25" w:rsidR="002A7340" w:rsidRPr="00CD56BA" w:rsidRDefault="00B2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A485A" w:rsidR="002A7340" w:rsidRPr="00CD56BA" w:rsidRDefault="00B2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1AC5F" w:rsidR="002A7340" w:rsidRPr="00CD56BA" w:rsidRDefault="00B2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46800" w:rsidR="002A7340" w:rsidRPr="00CD56BA" w:rsidRDefault="00B2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79332" w:rsidR="002A7340" w:rsidRPr="00CD56BA" w:rsidRDefault="00B2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54956" w:rsidR="002A7340" w:rsidRPr="00CD56BA" w:rsidRDefault="00B27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27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CC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16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F1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E6949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C7AD8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4D898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B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3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D3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A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9C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1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5E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B7697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7B244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ACEBB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5BEF7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B490A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E5C26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6B3D8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17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EB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9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C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D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1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E3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68A79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3991B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E46C0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7A436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3C94E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1A7FC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95B62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B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55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D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39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EA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6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38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ABE72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3B850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3F721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4E474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30AF0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67251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E2DC2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8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2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C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CF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7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C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E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AF3EA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40379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4651C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2304B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0C3FD" w:rsidR="009A6C64" w:rsidRPr="00730585" w:rsidRDefault="00B27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20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5D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C3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63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7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3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B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D6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9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1E9" w:rsidRPr="00B537C7" w:rsidRDefault="00B27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A75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1E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