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892E8" w:rsidR="00C34772" w:rsidRPr="0026421F" w:rsidRDefault="004A6D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84BCE" w:rsidR="00C34772" w:rsidRPr="00D339A1" w:rsidRDefault="004A6D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1787C" w:rsidR="002A7340" w:rsidRPr="00CD56BA" w:rsidRDefault="004A6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ABB9A" w:rsidR="002A7340" w:rsidRPr="00CD56BA" w:rsidRDefault="004A6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C636B" w:rsidR="002A7340" w:rsidRPr="00CD56BA" w:rsidRDefault="004A6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048FB" w:rsidR="002A7340" w:rsidRPr="00CD56BA" w:rsidRDefault="004A6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35FF4" w:rsidR="002A7340" w:rsidRPr="00CD56BA" w:rsidRDefault="004A6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C30E4" w:rsidR="002A7340" w:rsidRPr="00CD56BA" w:rsidRDefault="004A6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DF21A" w:rsidR="002A7340" w:rsidRPr="00CD56BA" w:rsidRDefault="004A6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8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B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B2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1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0E912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F4779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A4612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B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C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A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2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A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5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EF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95625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1B669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2BA30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1396A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EDCFD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13351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2AA8C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A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F9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D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4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0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A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E40C3" w:rsidR="001835FB" w:rsidRPr="000307EE" w:rsidRDefault="004A6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6B824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4C8CE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BE4C8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87396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78098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8B89F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89B81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BD851" w:rsidR="001835FB" w:rsidRPr="000307EE" w:rsidRDefault="004A6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17D7D" w:rsidR="001835FB" w:rsidRPr="000307EE" w:rsidRDefault="004A6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4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7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D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F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2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E1FD2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E124B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10FAB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D2763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167A6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5C806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AF338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78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0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3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C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2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7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1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B7049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4FF7B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957EB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C705F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FE208" w:rsidR="009A6C64" w:rsidRPr="00730585" w:rsidRDefault="004A6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91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E7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F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9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E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F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F2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6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6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D85" w:rsidRPr="00B537C7" w:rsidRDefault="004A6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C64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D8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