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6301" w:rsidR="0061148E" w:rsidRPr="00C834E2" w:rsidRDefault="00422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BA3E" w:rsidR="0061148E" w:rsidRPr="00C834E2" w:rsidRDefault="00422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8D1E0" w:rsidR="00B87ED3" w:rsidRPr="00944D28" w:rsidRDefault="0042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E788A" w:rsidR="00B87ED3" w:rsidRPr="00944D28" w:rsidRDefault="0042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88007" w:rsidR="00B87ED3" w:rsidRPr="00944D28" w:rsidRDefault="0042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13949" w:rsidR="00B87ED3" w:rsidRPr="00944D28" w:rsidRDefault="0042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30E0F" w:rsidR="00B87ED3" w:rsidRPr="00944D28" w:rsidRDefault="0042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98DDE" w:rsidR="00B87ED3" w:rsidRPr="00944D28" w:rsidRDefault="0042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B5186" w:rsidR="00B87ED3" w:rsidRPr="00944D28" w:rsidRDefault="0042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59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B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E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A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9F410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0688E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70B1F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0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7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43801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C2E3F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C0A96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3BA17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0FFF3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256E1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C544" w:rsidR="00B87ED3" w:rsidRPr="00944D28" w:rsidRDefault="0042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7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4D13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F733C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BCDBF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71CB6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7B439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90C2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953D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8F1FA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C3525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C6641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E224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D8D35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42BA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B455C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02F9E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0961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EBB8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23DDE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9A01" w:rsidR="00B87ED3" w:rsidRPr="00944D28" w:rsidRDefault="0042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0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C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A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