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3348" w:rsidR="0061148E" w:rsidRPr="00177744" w:rsidRDefault="00C31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8706" w:rsidR="0061148E" w:rsidRPr="00177744" w:rsidRDefault="00C31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F59E2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21456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83833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32E8E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E2B91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F1E80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1DE35" w:rsidR="00983D57" w:rsidRPr="00177744" w:rsidRDefault="00C31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8C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1E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04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E8733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AEE4D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96F3F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4FDB0E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D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6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47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5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4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D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3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E0587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69AEE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2D76B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53D1C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46DF3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A5792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B2330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6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2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E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6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A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E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1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A66DA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63C05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51A56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81DE5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D4CD7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5E946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7E3E6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45F53" w:rsidR="00B87ED3" w:rsidRPr="00177744" w:rsidRDefault="00C31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856B3" w:rsidR="00B87ED3" w:rsidRPr="00177744" w:rsidRDefault="00C31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0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F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9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3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E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5FC1E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C6BEA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50C68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BF055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0816D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08A26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E3FFF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5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4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9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F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2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0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9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3D682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DE4D5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331D8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EEDD9" w:rsidR="00B87ED3" w:rsidRPr="00177744" w:rsidRDefault="00C31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50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A6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CA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9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0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B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7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A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2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4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EB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2024-06-08T21:54:00.0000000Z</dcterms:modified>
</coreProperties>
</file>