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DB4A" w:rsidR="0061148E" w:rsidRPr="00944D28" w:rsidRDefault="00A76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8866F" w:rsidR="0061148E" w:rsidRPr="004A7085" w:rsidRDefault="00A76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1A474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50CB9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E2EA6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C8867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398A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BCDFF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944AA" w:rsidR="00B87ED3" w:rsidRPr="00944D28" w:rsidRDefault="00A76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A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4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0B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B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C54C1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E59BF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6C5AB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9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A1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A567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9C64A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0C4D5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53027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FE6D3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0E4CA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7977" w:rsidR="00B87ED3" w:rsidRPr="00944D28" w:rsidRDefault="00A76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8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6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D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A232D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41744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660A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4AFA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0B07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04201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5498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3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23D2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7F7AD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8A17A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AB31D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ABE06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F3215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1A87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7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8F973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49B94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34BD0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AF908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D05D1" w:rsidR="00B87ED3" w:rsidRPr="00944D28" w:rsidRDefault="00A76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C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A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2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