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8E89B" w:rsidR="0061148E" w:rsidRPr="0035681E" w:rsidRDefault="00830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21B12" w:rsidR="0061148E" w:rsidRPr="0035681E" w:rsidRDefault="00830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8D571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93AA6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5C7CD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70720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4C608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F5E13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6F353" w:rsidR="00CD0676" w:rsidRPr="00944D28" w:rsidRDefault="008301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5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6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7D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5D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93F3F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E60B5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64E4C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68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61077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0B36D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93AEE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01BE1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C024E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9B26A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5BB2B9" w:rsidR="00B87ED3" w:rsidRPr="00944D28" w:rsidRDefault="0083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E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D0CF7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9E1F5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BBD18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41B99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68F6B6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1F160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C6AA28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40752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32953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9BA94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DB4DA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06C4B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6A5C8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C534D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D8EC3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3A40A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85949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4EC00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01429" w:rsidR="00B87ED3" w:rsidRPr="00944D28" w:rsidRDefault="0083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EC4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E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159"/>
    <w:rsid w:val="008348EC"/>
    <w:rsid w:val="0088636F"/>
    <w:rsid w:val="008C2A62"/>
    <w:rsid w:val="00944D28"/>
    <w:rsid w:val="009A7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2024-06-08T18:08:00.0000000Z</dcterms:modified>
</coreProperties>
</file>