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BCAD9" w:rsidR="00D930ED" w:rsidRPr="00EA69E9" w:rsidRDefault="00636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86596" w:rsidR="00D930ED" w:rsidRPr="00790574" w:rsidRDefault="00636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C1B53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27488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93CB5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A3B89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37DF3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3D58A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AE883F" w:rsidR="00B87ED3" w:rsidRPr="00FC7F6A" w:rsidRDefault="00636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E1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BA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94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E6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30FF92" w:rsidR="00B87ED3" w:rsidRPr="00D44524" w:rsidRDefault="00636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87DB3" w:rsidR="00B87ED3" w:rsidRPr="00D44524" w:rsidRDefault="00636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347AE" w:rsidR="00B87ED3" w:rsidRPr="00D44524" w:rsidRDefault="00636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7F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B6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5E5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62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97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B3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18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DEBB7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B6C97D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D0E43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6AE07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88E1D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842D2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72E95" w:rsidR="000B5588" w:rsidRPr="00D44524" w:rsidRDefault="00636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8A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CB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90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F1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0A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85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30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9DF6C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91A73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1E225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EE02F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B8C64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54B93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2122F" w:rsidR="00846B8B" w:rsidRPr="00D44524" w:rsidRDefault="00636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D0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86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D5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B3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5A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10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A05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004E5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15859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5D11D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50E13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3FF509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25F4F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0A9F6D" w:rsidR="007A5870" w:rsidRPr="00D44524" w:rsidRDefault="00636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689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73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42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9E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84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1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2E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5AF4B" w:rsidR="0021795A" w:rsidRPr="00D44524" w:rsidRDefault="00636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E7B82" w:rsidR="0021795A" w:rsidRPr="00D44524" w:rsidRDefault="00636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0091B" w:rsidR="0021795A" w:rsidRPr="00D44524" w:rsidRDefault="00636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68F20" w:rsidR="0021795A" w:rsidRPr="00D44524" w:rsidRDefault="00636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F7352" w:rsidR="0021795A" w:rsidRPr="00D44524" w:rsidRDefault="00636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11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E2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28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4D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A1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D8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7F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CD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EF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77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