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D6DFB" w:rsidR="00FD3806" w:rsidRPr="00A72646" w:rsidRDefault="00322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7C333" w:rsidR="00FD3806" w:rsidRPr="002A5E6C" w:rsidRDefault="00322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BBA47" w:rsidR="00B87ED3" w:rsidRPr="00AF0D95" w:rsidRDefault="0032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40B10" w:rsidR="00B87ED3" w:rsidRPr="00AF0D95" w:rsidRDefault="0032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ABCA8" w:rsidR="00B87ED3" w:rsidRPr="00AF0D95" w:rsidRDefault="0032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5DF5E" w:rsidR="00B87ED3" w:rsidRPr="00AF0D95" w:rsidRDefault="0032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D4F98" w:rsidR="00B87ED3" w:rsidRPr="00AF0D95" w:rsidRDefault="0032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9E502" w:rsidR="00B87ED3" w:rsidRPr="00AF0D95" w:rsidRDefault="0032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B2366" w:rsidR="00B87ED3" w:rsidRPr="00AF0D95" w:rsidRDefault="0032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0F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A7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00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58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D94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E74D7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E35CA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D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2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3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31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E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1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26A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EAD6F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D39EC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3C693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FADDE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F330F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5B0DA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DDF5D" w:rsidR="00B87ED3" w:rsidRPr="00AF0D95" w:rsidRDefault="0032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D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D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6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EF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6F81A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61136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4774A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87E53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43D44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222D1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914AE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1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3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E6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B5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B3CBD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EAE7D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3DEB1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07BF7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7B66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04B2D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216EC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B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C8F49" w:rsidR="00B87ED3" w:rsidRPr="00AF0D95" w:rsidRDefault="00322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7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E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B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0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AE21A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C8C45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27A76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9CA0E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AC334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4582C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66575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D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44A7D" w:rsidR="00B87ED3" w:rsidRPr="00AF0D95" w:rsidRDefault="00322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BDAC" w:rsidR="00B87ED3" w:rsidRPr="00AF0D95" w:rsidRDefault="00322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F1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C9DA8" w:rsidR="00B87ED3" w:rsidRPr="00AF0D95" w:rsidRDefault="0032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21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DE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69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F2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D9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93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114934" w:rsidR="00B87ED3" w:rsidRPr="00AF0D95" w:rsidRDefault="00322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47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A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0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E2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E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E6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0BD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F51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