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FBDE" w:rsidR="0061148E" w:rsidRPr="00944D28" w:rsidRDefault="008A0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325C2" w:rsidR="0061148E" w:rsidRPr="004A7085" w:rsidRDefault="008A0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8BE36D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835D63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6F88A8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A9230E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5F721F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2C9E73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AB7576" w:rsidR="00E22E60" w:rsidRPr="007D5604" w:rsidRDefault="008A0B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C69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62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B5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BD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EC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C880E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C6964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C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BA60C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80621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BC9CE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75CF7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C5959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4E77E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B2568" w:rsidR="00B87ED3" w:rsidRPr="007D5604" w:rsidRDefault="008A0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6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04F00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7031E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FECE6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91970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6BF78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9D95D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1B18C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99F6" w:rsidR="00B87ED3" w:rsidRPr="00944D28" w:rsidRDefault="008A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CA861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E2DA4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33C58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DFAB5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C9AA5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0CCEE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BE551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5463C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52154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DC5C4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26CBB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74D29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B25EE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48AF9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9071" w:rsidR="00B87ED3" w:rsidRPr="00944D28" w:rsidRDefault="008A0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078480" w:rsidR="00B87ED3" w:rsidRPr="007D5604" w:rsidRDefault="008A0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F9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E0E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6DD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59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49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6A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2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7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4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C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A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0B0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2022-10-23T06:23:00.0000000Z</dcterms:modified>
</coreProperties>
</file>