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3ABF3" w:rsidR="0061148E" w:rsidRPr="00944D28" w:rsidRDefault="002C2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09F04" w:rsidR="0061148E" w:rsidRPr="004A7085" w:rsidRDefault="002C2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C97307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17570E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D5EF37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639AB4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1E2A96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A7C616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3D3D66" w:rsidR="00E22E60" w:rsidRPr="007D5604" w:rsidRDefault="002C2A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14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9C9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35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BB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F1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98BB8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B5FEF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4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4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1422B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B0C9F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F4D7F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0297B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B728B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40C34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8721E" w:rsidR="00B87ED3" w:rsidRPr="007D5604" w:rsidRDefault="002C2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397C" w:rsidR="00B87ED3" w:rsidRPr="00944D28" w:rsidRDefault="002C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E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AD83E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761A7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81F4B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7C3E6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B9C4C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C84D0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3C936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F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4F816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90E65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69DB4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6A0E9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BD337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3BD9F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F1C1B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188CF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EADB6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90AFD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254D0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431B3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04514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75390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5B4E" w:rsidR="00B87ED3" w:rsidRPr="00944D28" w:rsidRDefault="002C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BA73" w:rsidR="00B87ED3" w:rsidRPr="00944D28" w:rsidRDefault="002C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68BC0" w:rsidR="00B87ED3" w:rsidRPr="00944D28" w:rsidRDefault="002C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6A65" w:rsidR="00B87ED3" w:rsidRPr="00944D28" w:rsidRDefault="002C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502BE4" w:rsidR="00B87ED3" w:rsidRPr="007D5604" w:rsidRDefault="002C2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822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F47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F25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D93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3715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0C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1E8F1" w:rsidR="00B87ED3" w:rsidRPr="00944D28" w:rsidRDefault="002C2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9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6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1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3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2A6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2022-10-23T14:17:00.0000000Z</dcterms:modified>
</coreProperties>
</file>