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5059" w:rsidR="0061148E" w:rsidRPr="00944D28" w:rsidRDefault="00F85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FBDD" w:rsidR="0061148E" w:rsidRPr="004A7085" w:rsidRDefault="00F85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48FB8F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600290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A20A6A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8F5D5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D1CF6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6941C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82CC2" w:rsidR="00E22E60" w:rsidRPr="007D5604" w:rsidRDefault="00F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F0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BC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66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09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AD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3EA05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E976C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D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E83F1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DF21D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1C6DF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17120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DBBB9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7FD5A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BB386" w:rsidR="00B87ED3" w:rsidRPr="007D5604" w:rsidRDefault="00F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F0CD" w:rsidR="00B87ED3" w:rsidRPr="00944D28" w:rsidRDefault="00F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AFA66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36CBB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50978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E54C5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A9724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2F479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2BE61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8A451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2D769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6D25E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12CA4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C877B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9E2EC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CB675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6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8ABC5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DB8A1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633AE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41138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60CFF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51949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7AF67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E1F2" w:rsidR="00B87ED3" w:rsidRPr="00944D28" w:rsidRDefault="00F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CCA6" w:rsidR="00B87ED3" w:rsidRPr="00944D28" w:rsidRDefault="00F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36DC" w:rsidR="00B87ED3" w:rsidRPr="00944D28" w:rsidRDefault="00F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17B7A3" w:rsidR="00B87ED3" w:rsidRPr="007D5604" w:rsidRDefault="00F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D1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BC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B4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AFF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2A8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0C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17973" w:rsidR="00B87ED3" w:rsidRPr="00944D28" w:rsidRDefault="00F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2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C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56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