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9CC9" w:rsidR="0061148E" w:rsidRPr="00944D28" w:rsidRDefault="00154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DF46" w:rsidR="0061148E" w:rsidRPr="004A7085" w:rsidRDefault="00154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02ECF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D5460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D0DBA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5A0E0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6ADA2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B38CD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343B0" w:rsidR="00AC6230" w:rsidRPr="00944D28" w:rsidRDefault="00154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C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6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4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F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6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7838D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B4113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C5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2464B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29846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C699F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2096D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3CBC6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D883C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44039" w:rsidR="00B87ED3" w:rsidRPr="00944D28" w:rsidRDefault="0015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17C7E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06B87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B7F3B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80C63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C9E44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769C0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FC78D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A3457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402C2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A5335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94081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611B4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BB8A9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E23DE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1AAE0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F58E2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C9D16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CBCF0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8DE5F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3B094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21506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A50C" w:rsidR="00B87ED3" w:rsidRPr="00944D28" w:rsidRDefault="0015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D93B20" w:rsidR="00B87ED3" w:rsidRPr="00944D28" w:rsidRDefault="0015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00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E4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AF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5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78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E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B5172" w:rsidR="00B87ED3" w:rsidRPr="00944D28" w:rsidRDefault="0015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0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9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41C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9C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