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3162E" w:rsidR="0061148E" w:rsidRPr="000C582F" w:rsidRDefault="00942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1130" w:rsidR="0061148E" w:rsidRPr="000C582F" w:rsidRDefault="00942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DBA2F" w:rsidR="00B87ED3" w:rsidRPr="000C582F" w:rsidRDefault="0094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DF792" w:rsidR="00B87ED3" w:rsidRPr="000C582F" w:rsidRDefault="0094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CEA49" w:rsidR="00B87ED3" w:rsidRPr="000C582F" w:rsidRDefault="0094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1A132" w:rsidR="00B87ED3" w:rsidRPr="000C582F" w:rsidRDefault="0094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719536" w:rsidR="00B87ED3" w:rsidRPr="000C582F" w:rsidRDefault="0094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4F4CA" w:rsidR="00B87ED3" w:rsidRPr="000C582F" w:rsidRDefault="0094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F4804" w:rsidR="00B87ED3" w:rsidRPr="000C582F" w:rsidRDefault="00942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83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AE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2B5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FC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53EEA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6D8B7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24678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2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0B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B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F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B7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A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3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1AB11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78137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12BA8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08A5A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2224E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12889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62FF5" w:rsidR="00B87ED3" w:rsidRPr="000C582F" w:rsidRDefault="00942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A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1FE65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FF535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0907C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906C6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ED46C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BF723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4DCF0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E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A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C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69349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EE1D2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BE335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866A9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DCDA0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E2D3B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F3369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A0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78B94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0427F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9BCE4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CEF38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9D2AF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A353E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A270F" w:rsidR="00B87ED3" w:rsidRPr="000C582F" w:rsidRDefault="00942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A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2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37F0" w:rsidR="00B87ED3" w:rsidRPr="000C582F" w:rsidRDefault="00942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2EC39" w:rsidR="00B87ED3" w:rsidRPr="000C582F" w:rsidRDefault="00942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D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2022-10-22T21:28:00.0000000Z</dcterms:modified>
</coreProperties>
</file>