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E0379" w:rsidR="0061148E" w:rsidRPr="00C61931" w:rsidRDefault="00D157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E330" w:rsidR="0061148E" w:rsidRPr="00C61931" w:rsidRDefault="00D157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6FB59" w:rsidR="00B87ED3" w:rsidRPr="00944D28" w:rsidRDefault="00D1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B28A9" w:rsidR="00B87ED3" w:rsidRPr="00944D28" w:rsidRDefault="00D1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51974" w:rsidR="00B87ED3" w:rsidRPr="00944D28" w:rsidRDefault="00D1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E860B" w:rsidR="00B87ED3" w:rsidRPr="00944D28" w:rsidRDefault="00D1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6FB10" w:rsidR="00B87ED3" w:rsidRPr="00944D28" w:rsidRDefault="00D1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610B9" w:rsidR="00B87ED3" w:rsidRPr="00944D28" w:rsidRDefault="00D1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0C9B4C" w:rsidR="00B87ED3" w:rsidRPr="00944D28" w:rsidRDefault="00D15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26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F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0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A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1DAE8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695E1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1BDC0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6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B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95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45AB3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93F87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1D59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16574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8AD0C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80E65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DFE1D" w:rsidR="00B87ED3" w:rsidRPr="00944D28" w:rsidRDefault="00D1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7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D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3797C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16C05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D2F6A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EC1EB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9EFE2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9C32C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ADA09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6C94D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D866A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336F9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ADE8C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6A764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7C259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7BCD7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A3E4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B8A44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C997E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BD2AC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08117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2C4E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EF41A" w:rsidR="00B87ED3" w:rsidRPr="00944D28" w:rsidRDefault="00D1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1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152A7" w:rsidR="00B87ED3" w:rsidRPr="00944D28" w:rsidRDefault="00D1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157C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2024-06-07T19:29:00.0000000Z</dcterms:modified>
</coreProperties>
</file>