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59E19" w:rsidR="00C34772" w:rsidRPr="0026421F" w:rsidRDefault="00DB31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04692" w:rsidR="00C34772" w:rsidRPr="00D339A1" w:rsidRDefault="00DB31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81AAB" w:rsidR="002A7340" w:rsidRPr="00CD56BA" w:rsidRDefault="00DB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8DF50" w:rsidR="002A7340" w:rsidRPr="00CD56BA" w:rsidRDefault="00DB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7AA26" w:rsidR="002A7340" w:rsidRPr="00CD56BA" w:rsidRDefault="00DB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87C64" w:rsidR="002A7340" w:rsidRPr="00CD56BA" w:rsidRDefault="00DB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F16E3" w:rsidR="002A7340" w:rsidRPr="00CD56BA" w:rsidRDefault="00DB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54AAA" w:rsidR="002A7340" w:rsidRPr="00CD56BA" w:rsidRDefault="00DB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A8A06" w:rsidR="002A7340" w:rsidRPr="00CD56BA" w:rsidRDefault="00DB3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E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12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50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70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E4493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F0ADF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4F6DA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7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0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DA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3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9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0C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EB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5A005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C816D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E0209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8A4FD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39333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87768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556C9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8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D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0F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E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30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9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F3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5A785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90FA5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294CF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F8CA1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1C161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2EE92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22D62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8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9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3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2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47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7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40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D4D86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25E1E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69743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82C03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B469A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8DB36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B3F57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4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1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5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D5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0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E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9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3455C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9DA6F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DB692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4E115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5AAC7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DB408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52DDB" w:rsidR="009A6C64" w:rsidRPr="00730585" w:rsidRDefault="00DB3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8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DB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1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BA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6063F" w:rsidR="001835FB" w:rsidRPr="000307EE" w:rsidRDefault="00DB3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4487C" w:rsidR="001835FB" w:rsidRPr="000307EE" w:rsidRDefault="00DB3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8420D" w:rsidR="001835FB" w:rsidRPr="000307EE" w:rsidRDefault="00DB3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DB314B" w:rsidRPr="00B537C7" w:rsidRDefault="00DB3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AD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DF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14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