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C0D2F" w:rsidR="00C34772" w:rsidRPr="0026421F" w:rsidRDefault="00185E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E9D11" w:rsidR="00C34772" w:rsidRPr="00D339A1" w:rsidRDefault="00185E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7C48B" w:rsidR="002A7340" w:rsidRPr="00CD56BA" w:rsidRDefault="00185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1BE4F" w:rsidR="002A7340" w:rsidRPr="00CD56BA" w:rsidRDefault="00185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25A63" w:rsidR="002A7340" w:rsidRPr="00CD56BA" w:rsidRDefault="00185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F5F7D" w:rsidR="002A7340" w:rsidRPr="00CD56BA" w:rsidRDefault="00185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F6850" w:rsidR="002A7340" w:rsidRPr="00CD56BA" w:rsidRDefault="00185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DC4ED" w:rsidR="002A7340" w:rsidRPr="00CD56BA" w:rsidRDefault="00185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423E6" w:rsidR="002A7340" w:rsidRPr="00CD56BA" w:rsidRDefault="00185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26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D6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10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8C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31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EEF24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D6B65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8A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47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33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07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3A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90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DD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A4BAF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E761B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98D2A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AEF35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8A348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8B8C7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319F5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65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5C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94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7B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CD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57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79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96C5E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84704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E6546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EF88A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D05E4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7A860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945D8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F4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92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00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18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7F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35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94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4F5E7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C1D21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A140D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E6E5B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62E99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F7F4E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F4A37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A5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65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FE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C6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65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3C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EF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CE45A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3D757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E192D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AA87E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FF3C7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385B6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A9B7F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0F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8F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89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EA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7C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B9E20" w:rsidR="001835FB" w:rsidRPr="006D22CC" w:rsidRDefault="00185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C5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F1CCF9" w:rsidR="009A6C64" w:rsidRPr="00730585" w:rsidRDefault="0018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51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2DF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203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BE6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715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6B6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512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78B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BCB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E2E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982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0C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A3D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E3C" w:rsidRPr="00B537C7" w:rsidRDefault="00185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D668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E3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C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