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A1211" w:rsidR="00C34772" w:rsidRPr="0026421F" w:rsidRDefault="00460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7E5A7" w:rsidR="00C34772" w:rsidRPr="00D339A1" w:rsidRDefault="00460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AC8C2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23030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8F2CD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769D9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F95CF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3A12C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4AE2E" w:rsidR="002A7340" w:rsidRPr="00CD56BA" w:rsidRDefault="00460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40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99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3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5B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35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F5634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A25CB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04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FA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28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C5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D8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AE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89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03BB1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3786B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8540E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71A52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D0603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0FE72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C97A3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EE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F7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D7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96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C7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E2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21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E477B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9A40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6BED2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8B813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91AED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F4C80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4445C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0066E" w:rsidR="001835FB" w:rsidRPr="006D22CC" w:rsidRDefault="00460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56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37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A8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AD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68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F5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F1BD2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27AC0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B283E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0463F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CE48F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67E31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9AC9A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B1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C0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3A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3E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90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3E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F7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A7F7E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4D415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FA9BC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25F80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9BBEC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A17CF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D6B4A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9E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90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F5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69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B4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08DB9" w:rsidR="001835FB" w:rsidRPr="006D22CC" w:rsidRDefault="00460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9C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CA08F" w:rsidR="009A6C64" w:rsidRPr="00730585" w:rsidRDefault="00460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09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3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C2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D6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6C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3B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DB4707" w:rsidR="001835FB" w:rsidRPr="006D22CC" w:rsidRDefault="00460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88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250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744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04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3F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E44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0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B9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