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1521" w:rsidR="0061148E" w:rsidRPr="00177744" w:rsidRDefault="001505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8AF1" w:rsidR="0061148E" w:rsidRPr="00177744" w:rsidRDefault="001505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1543D" w:rsidR="004A6494" w:rsidRPr="00177744" w:rsidRDefault="00150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5394E" w:rsidR="004A6494" w:rsidRPr="00177744" w:rsidRDefault="00150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14277" w:rsidR="004A6494" w:rsidRPr="00177744" w:rsidRDefault="00150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0D59D" w:rsidR="004A6494" w:rsidRPr="00177744" w:rsidRDefault="00150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8B0DB" w:rsidR="004A6494" w:rsidRPr="00177744" w:rsidRDefault="00150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3F6D9" w:rsidR="004A6494" w:rsidRPr="00177744" w:rsidRDefault="00150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CCE61" w:rsidR="004A6494" w:rsidRPr="00177744" w:rsidRDefault="00150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62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FE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6E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AE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FB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5717C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3F4AD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1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B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F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5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6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F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E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B97AA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70419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A012E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42088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99BE3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C9DD0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1C532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6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5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B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0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E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E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6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70E61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B8233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A02D1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6A8EF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3E70B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173EB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34B24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F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E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A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B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3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8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6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902ED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C5AFF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EC87F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2E640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07E59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727A4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AA8E0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2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B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E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7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C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8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D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ABD74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D5CDA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8B467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82F3B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E444A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89907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E4E64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2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F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D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8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E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4C896" w:rsidR="00B87ED3" w:rsidRPr="00177744" w:rsidRDefault="00150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40452" w:rsidR="00B87ED3" w:rsidRPr="00177744" w:rsidRDefault="00150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EF4CA5" w:rsidR="00B87ED3" w:rsidRPr="00177744" w:rsidRDefault="00150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8B3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D2A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3C8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DD9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CEC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DE9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183A8F" w:rsidR="00B87ED3" w:rsidRPr="00177744" w:rsidRDefault="00150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C7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74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68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57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06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87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5053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