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E1F0E6" w:rsidR="0061148E" w:rsidRPr="009231D2" w:rsidRDefault="00455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DDE5B" w:rsidR="0061148E" w:rsidRPr="009231D2" w:rsidRDefault="00455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E7F76" w:rsidR="00B87ED3" w:rsidRPr="00944D28" w:rsidRDefault="0045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68478" w:rsidR="00B87ED3" w:rsidRPr="00944D28" w:rsidRDefault="0045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C6EDC" w:rsidR="00B87ED3" w:rsidRPr="00944D28" w:rsidRDefault="0045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828DA" w:rsidR="00B87ED3" w:rsidRPr="00944D28" w:rsidRDefault="0045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B19E9" w:rsidR="00B87ED3" w:rsidRPr="00944D28" w:rsidRDefault="0045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D56AE" w:rsidR="00B87ED3" w:rsidRPr="00944D28" w:rsidRDefault="0045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272CE" w:rsidR="00B87ED3" w:rsidRPr="00944D28" w:rsidRDefault="0045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8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5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3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7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D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A12D7" w:rsidR="00B87ED3" w:rsidRPr="00944D28" w:rsidRDefault="0045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0FF7E" w:rsidR="00B87ED3" w:rsidRPr="00944D28" w:rsidRDefault="0045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9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A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3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83BC4" w:rsidR="00B87ED3" w:rsidRPr="00944D28" w:rsidRDefault="0045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CAA73" w:rsidR="00B87ED3" w:rsidRPr="00944D28" w:rsidRDefault="0045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EA694" w:rsidR="00B87ED3" w:rsidRPr="00944D28" w:rsidRDefault="0045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41CF5" w:rsidR="00B87ED3" w:rsidRPr="00944D28" w:rsidRDefault="0045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F2E96" w:rsidR="00B87ED3" w:rsidRPr="00944D28" w:rsidRDefault="0045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45231" w:rsidR="00B87ED3" w:rsidRPr="00944D28" w:rsidRDefault="0045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19D78" w:rsidR="00B87ED3" w:rsidRPr="00944D28" w:rsidRDefault="0045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F3432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618D6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F723D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75DB1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37538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78233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757B8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7B64" w:rsidR="00B87ED3" w:rsidRPr="00944D28" w:rsidRDefault="00455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E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A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C8A8C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42C97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EF15D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BDFE6C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D0B99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96FAE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E8E55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C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E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6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DF80E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1DE85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12BF4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21A9D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E6C1F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23DE5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DE469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2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8F795" w:rsidR="00B87ED3" w:rsidRPr="00944D28" w:rsidRDefault="00455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2E7E37" w:rsidR="00B87ED3" w:rsidRPr="00944D28" w:rsidRDefault="0045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35B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B6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D7D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B3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054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4F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25F10" w:rsidR="00B87ED3" w:rsidRPr="00944D28" w:rsidRDefault="00455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8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0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1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C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E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545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3F5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