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9644FD" w:rsidR="00AA29B6" w:rsidRPr="00EA69E9" w:rsidRDefault="00945E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A5CC1" w:rsidR="00AA29B6" w:rsidRPr="00AA29B6" w:rsidRDefault="00945E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B2B048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547E1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DD122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3FDC0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B824D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B1505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BB3C28" w:rsidR="00B87ED3" w:rsidRPr="00FC7F6A" w:rsidRDefault="00945E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51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F0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9CC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8D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A8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785AE" w:rsidR="00B87ED3" w:rsidRPr="00D44524" w:rsidRDefault="00945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E85F8" w:rsidR="00B87ED3" w:rsidRPr="00D44524" w:rsidRDefault="00945E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7D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5D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45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4F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31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906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66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39A81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7D0816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A3DE1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814DD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759DC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1AD38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2551FD" w:rsidR="000B5588" w:rsidRPr="00D44524" w:rsidRDefault="00945E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B3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C1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E4C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53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F1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F2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C71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A3D95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D7A64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47891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1962D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F881E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59B1E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54253" w:rsidR="00846B8B" w:rsidRPr="00D44524" w:rsidRDefault="00945E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95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D2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24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5AE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5C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C9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E4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74594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D859C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840FD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3F1E4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16E41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214BC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C79F35" w:rsidR="007A5870" w:rsidRPr="00D44524" w:rsidRDefault="00945E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4E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B7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61E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3B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8F8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23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39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A65FA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5C3D4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0F49C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F22A9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FD4BA1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DEC4AD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5BFC0" w:rsidR="0021795A" w:rsidRPr="00D44524" w:rsidRDefault="00945E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6D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765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4D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18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613C3" w:rsidR="00DF25F7" w:rsidRPr="00EA69E9" w:rsidRDefault="00945E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9F6D41" w:rsidR="00DF25F7" w:rsidRPr="00EA69E9" w:rsidRDefault="00945E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C2211" w:rsidR="00DF25F7" w:rsidRPr="00EA69E9" w:rsidRDefault="00945E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308C9B" w:rsidR="00DF25F7" w:rsidRPr="00D44524" w:rsidRDefault="00945E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8C39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892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91B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46E5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7931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A36B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890B88" w:rsidR="005D63EE" w:rsidRPr="00EA69E9" w:rsidRDefault="00945EC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7556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939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61F6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EF9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6465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62E6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5E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5ECE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