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49100" w:rsidR="00380DB3" w:rsidRPr="0068293E" w:rsidRDefault="00F24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994C9" w:rsidR="00380DB3" w:rsidRPr="0068293E" w:rsidRDefault="00F24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5AE86" w:rsidR="00240DC4" w:rsidRPr="00B03D55" w:rsidRDefault="00F2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BC67C" w:rsidR="00240DC4" w:rsidRPr="00B03D55" w:rsidRDefault="00F2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D0D33" w:rsidR="00240DC4" w:rsidRPr="00B03D55" w:rsidRDefault="00F2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9F075" w:rsidR="00240DC4" w:rsidRPr="00B03D55" w:rsidRDefault="00F2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25969" w:rsidR="00240DC4" w:rsidRPr="00B03D55" w:rsidRDefault="00F2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703E9" w:rsidR="00240DC4" w:rsidRPr="00B03D55" w:rsidRDefault="00F2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0EA48" w:rsidR="00240DC4" w:rsidRPr="00B03D55" w:rsidRDefault="00F2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3A8AE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21D71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F01BC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D2571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95F51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7C557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23AA1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A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0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2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2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A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A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F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F7918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D9597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78837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1AA99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D309A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A97DB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65C55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5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0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1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A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DC331" w:rsidR="001835FB" w:rsidRPr="00DA1511" w:rsidRDefault="00F2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0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1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51798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03BF4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E4D3C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EDDC8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CF341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11FE0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551B2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7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8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5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F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C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0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B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F884A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E56C0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3B24A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98AD5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BEFDE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7CE08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5F3CA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C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3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B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F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E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7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6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22F1F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F5CC2" w:rsidR="009A6C64" w:rsidRPr="00730585" w:rsidRDefault="00F2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14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6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B8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2C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AF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6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6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B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1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B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7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7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75F" w:rsidRPr="00B537C7" w:rsidRDefault="00F24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75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