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85CA6" w:rsidR="00FD3806" w:rsidRPr="00A72646" w:rsidRDefault="005335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5D8A5" w:rsidR="00FD3806" w:rsidRPr="002A5E6C" w:rsidRDefault="005335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73C9A" w:rsidR="00B87ED3" w:rsidRPr="00AF0D95" w:rsidRDefault="0053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040A5" w:rsidR="00B87ED3" w:rsidRPr="00AF0D95" w:rsidRDefault="0053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FFC60" w:rsidR="00B87ED3" w:rsidRPr="00AF0D95" w:rsidRDefault="0053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87B87" w:rsidR="00B87ED3" w:rsidRPr="00AF0D95" w:rsidRDefault="0053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AE452" w:rsidR="00B87ED3" w:rsidRPr="00AF0D95" w:rsidRDefault="0053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4CB39" w:rsidR="00B87ED3" w:rsidRPr="00AF0D95" w:rsidRDefault="0053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C8CCA" w:rsidR="00B87ED3" w:rsidRPr="00AF0D95" w:rsidRDefault="0053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34E76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85495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BB908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6CBFA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62DFB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5B4BD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90608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B14B" w:rsidR="00B87ED3" w:rsidRPr="00AF0D95" w:rsidRDefault="005335F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B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63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BE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EE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9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2C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2A11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74222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ECDF3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08A43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0D676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663BC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CBCCE" w:rsidR="00B87ED3" w:rsidRPr="00AF0D95" w:rsidRDefault="0053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7A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0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0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40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096ED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55594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F7609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5552A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480F4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18C96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15A44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A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E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02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1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3E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B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08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ACA44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E0939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EAFDF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7B473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B0C5E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A9364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5B4B6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E4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D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62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9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70F73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11C34" w:rsidR="00B87ED3" w:rsidRPr="00AF0D95" w:rsidRDefault="0053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E7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CF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4A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86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C5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7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D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E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DC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3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1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95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7A05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5F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