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3188A" w:rsidR="0061148E" w:rsidRPr="008F69F5" w:rsidRDefault="009A1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E729E" w:rsidR="0061148E" w:rsidRPr="008F69F5" w:rsidRDefault="009A1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A262D" w:rsidR="00B87ED3" w:rsidRPr="008F69F5" w:rsidRDefault="009A1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76D9F" w:rsidR="00B87ED3" w:rsidRPr="008F69F5" w:rsidRDefault="009A1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C685E" w:rsidR="00B87ED3" w:rsidRPr="008F69F5" w:rsidRDefault="009A1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D2E3F" w:rsidR="00B87ED3" w:rsidRPr="008F69F5" w:rsidRDefault="009A1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42696" w:rsidR="00B87ED3" w:rsidRPr="008F69F5" w:rsidRDefault="009A1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91620" w:rsidR="00B87ED3" w:rsidRPr="008F69F5" w:rsidRDefault="009A1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249EB" w:rsidR="00B87ED3" w:rsidRPr="008F69F5" w:rsidRDefault="009A1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FC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B1F57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61631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2BBF7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2412C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EE503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607EC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B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0A619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5D4F9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5C60C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E445C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C1C79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6C3FE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4B440" w:rsidR="00B87ED3" w:rsidRPr="008F69F5" w:rsidRDefault="009A1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C137C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DFCE4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56DE6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F2D07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51AF2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814A0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F40DD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F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91915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6713A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C49E6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EE89D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C92F2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8796C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D682C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EAA6B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C5A08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FF3B8" w:rsidR="00B87ED3" w:rsidRPr="008F69F5" w:rsidRDefault="009A1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8F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49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F7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C3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567BA" w:rsidR="00B87ED3" w:rsidRPr="00944D28" w:rsidRDefault="009A1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83A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