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8F42" w:rsidR="0061148E" w:rsidRPr="008F69F5" w:rsidRDefault="00086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8639" w:rsidR="0061148E" w:rsidRPr="008F69F5" w:rsidRDefault="00086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56CBF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C926E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3FC89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6FA7A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E17EC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0EA5F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3C733" w:rsidR="00B87ED3" w:rsidRPr="008F69F5" w:rsidRDefault="00086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B2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3BD42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D33D2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50129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DED81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6BE51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371C7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52732" w:rsidR="00B87ED3" w:rsidRPr="00944D28" w:rsidRDefault="00086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9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A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83017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1082C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553B4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34D1C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44A9D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9B67E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CC1D04" w:rsidR="00B87ED3" w:rsidRPr="008F69F5" w:rsidRDefault="00086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E4C16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017B6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C9324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222EE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DD31D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729E9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391FF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E08FE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6089F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6A238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552FD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E2A1A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78ACB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160DD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74F06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654FC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86E7A" w:rsidR="00B87ED3" w:rsidRPr="008F69F5" w:rsidRDefault="00086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32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FA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25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E6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58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