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DDDC" w:rsidR="0061148E" w:rsidRPr="000C582F" w:rsidRDefault="00C20E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8901" w:rsidR="0061148E" w:rsidRPr="000C582F" w:rsidRDefault="00C20E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7D694" w:rsidR="00B87ED3" w:rsidRPr="000C582F" w:rsidRDefault="00C20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16E5E" w:rsidR="00B87ED3" w:rsidRPr="000C582F" w:rsidRDefault="00C20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D968A" w:rsidR="00B87ED3" w:rsidRPr="000C582F" w:rsidRDefault="00C20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421CD" w:rsidR="00B87ED3" w:rsidRPr="000C582F" w:rsidRDefault="00C20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DDCA2" w:rsidR="00B87ED3" w:rsidRPr="000C582F" w:rsidRDefault="00C20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A5DFC" w:rsidR="00B87ED3" w:rsidRPr="000C582F" w:rsidRDefault="00C20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6059A" w:rsidR="00B87ED3" w:rsidRPr="000C582F" w:rsidRDefault="00C20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8B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2D6D0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B174A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827B7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C7B44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343F5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5922D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05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A1F9" w:rsidR="00B87ED3" w:rsidRPr="000C582F" w:rsidRDefault="00C20E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2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7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A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D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B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DE6DD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3A3B3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2EDB7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600EF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6A6BF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0E054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A0EC9" w:rsidR="00B87ED3" w:rsidRPr="000C582F" w:rsidRDefault="00C20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BC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6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A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63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5E027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D42ED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0EDAC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17DBE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1C7EE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03C03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01003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1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F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BC1FB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057C5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C7082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FE700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5CBFA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DD437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FD2E7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D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4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4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D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3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617EE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A8AEF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06B81" w:rsidR="00B87ED3" w:rsidRPr="000C582F" w:rsidRDefault="00C20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46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9A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B2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3A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0B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0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8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9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81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EF5"/>
    <w:rsid w:val="00C65D02"/>
    <w:rsid w:val="00CA5974"/>
    <w:rsid w:val="00CE6365"/>
    <w:rsid w:val="00D22D52"/>
    <w:rsid w:val="00D72F24"/>
    <w:rsid w:val="00D866E1"/>
    <w:rsid w:val="00D910FE"/>
    <w:rsid w:val="00E27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2024-06-08T05:14:00.0000000Z</dcterms:modified>
</coreProperties>
</file>