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6CA3E" w:rsidR="00C34772" w:rsidRPr="0026421F" w:rsidRDefault="008D6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96719" w:rsidR="00C34772" w:rsidRPr="00D339A1" w:rsidRDefault="008D6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EEC57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63A1F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18FB0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3E125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AAD4B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FD464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2D17C" w:rsidR="002A7340" w:rsidRPr="00CD56BA" w:rsidRDefault="008D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98936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2918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01D7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6B3FF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6AABE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90BBD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ADD20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1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6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7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41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1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4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2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B8177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5EAA8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91A45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8A00D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A5D61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9D8B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EA0E8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2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7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1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0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D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C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F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451C5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6080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1DCF8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3E979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4C891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29D2D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71163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1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1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6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0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4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2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948B8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3B0FC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1178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5268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2788B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8A634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D8CB4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9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0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44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7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C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B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8B83A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508E7" w:rsidR="009A6C64" w:rsidRPr="00730585" w:rsidRDefault="008D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1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B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9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A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0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139A1" w:rsidR="001835FB" w:rsidRPr="000307EE" w:rsidRDefault="008D62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7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E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4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E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B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2E7" w:rsidRPr="00B537C7" w:rsidRDefault="008D6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E4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2E7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