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33F4723" w:rsidR="00780A06" w:rsidRPr="0058229E" w:rsidRDefault="002A2D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3BCEA" w:rsidR="00C11CD7" w:rsidRPr="0058229E" w:rsidRDefault="002A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2FDDF" w:rsidR="00C11CD7" w:rsidRPr="0058229E" w:rsidRDefault="002A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F8932" w:rsidR="00C11CD7" w:rsidRPr="0058229E" w:rsidRDefault="002A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F24BB" w:rsidR="00C11CD7" w:rsidRPr="0058229E" w:rsidRDefault="002A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E1CA9" w:rsidR="00C11CD7" w:rsidRPr="0058229E" w:rsidRDefault="002A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468C0" w:rsidR="00C11CD7" w:rsidRPr="0058229E" w:rsidRDefault="002A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02E73" w:rsidR="00C11CD7" w:rsidRPr="0058229E" w:rsidRDefault="002A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D92EDA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02BDC4B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919EE16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FCE20BE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62D68E51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DDBEB2C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233999D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A6D5E0C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6A5E4892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78E0DD84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1F963D8F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42FAA2AD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3532D212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6323C25" w:rsidR="00076770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1A43E4D" w:rsidR="0034718D" w:rsidRPr="0058229E" w:rsidRDefault="002A2D0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8AC7058" w:rsidR="0034718D" w:rsidRPr="0058229E" w:rsidRDefault="002A2D0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40D1231" w:rsidR="0034718D" w:rsidRPr="0058229E" w:rsidRDefault="002A2D0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3C14F14" w:rsidR="0034718D" w:rsidRPr="0058229E" w:rsidRDefault="002A2D0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735C8DE9" w:rsidR="0034718D" w:rsidRPr="0058229E" w:rsidRDefault="002A2D0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2DB902B" w:rsidR="0034718D" w:rsidRPr="0058229E" w:rsidRDefault="002A2D0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20B9CAD" w:rsidR="0034718D" w:rsidRPr="0058229E" w:rsidRDefault="002A2D0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7EB1E25" w:rsidR="009D72F7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52DF52E6" w:rsidR="009D72F7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210599ED" w:rsidR="009D72F7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5B028B60" w:rsidR="009D72F7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0931718E" w:rsidR="009D72F7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06D73749" w:rsidR="009D72F7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F263E9B" w:rsidR="009D72F7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2351508" w:rsidR="009D72F7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D5F7CDD" w:rsidR="009D72F7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606CD16" w:rsidR="009D72F7" w:rsidRPr="0058229E" w:rsidRDefault="002A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DF6B02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BD0252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B2F0FD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7801C9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2A2D0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D0B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