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8885F" w:rsidR="0061148E" w:rsidRPr="00C834E2" w:rsidRDefault="005E6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3447" w:rsidR="0061148E" w:rsidRPr="00C834E2" w:rsidRDefault="005E6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44E6C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E6CB1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D8452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1917F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487D9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406AB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D1ADF" w:rsidR="00B87ED3" w:rsidRPr="00944D28" w:rsidRDefault="005E6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92F31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DEF6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C90B6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8D536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A4689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9FB3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66DCF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D844" w:rsidR="00B87ED3" w:rsidRPr="00944D28" w:rsidRDefault="005E6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0A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3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F8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61AE1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9B80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BB13A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1BACE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F51BA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736DC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4DDCE" w:rsidR="00B87ED3" w:rsidRPr="00944D28" w:rsidRDefault="005E6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33A0E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FE2EB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44607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5E00B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B16BF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1BF3E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E2C89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6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F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0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F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7A4AB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98F7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1D935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06008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96F8E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F0EFB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452A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4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F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9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F09CC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12D8D" w:rsidR="00B87ED3" w:rsidRPr="00944D28" w:rsidRDefault="005E6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12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E8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D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8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39D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