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8C95C" w:rsidR="0061148E" w:rsidRPr="00C834E2" w:rsidRDefault="00FF00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A500" w:rsidR="0061148E" w:rsidRPr="00C834E2" w:rsidRDefault="00FF00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968AA" w:rsidR="00B87ED3" w:rsidRPr="00944D28" w:rsidRDefault="00FF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795AF" w:rsidR="00B87ED3" w:rsidRPr="00944D28" w:rsidRDefault="00FF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4F04C" w:rsidR="00B87ED3" w:rsidRPr="00944D28" w:rsidRDefault="00FF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C2E0A" w:rsidR="00B87ED3" w:rsidRPr="00944D28" w:rsidRDefault="00FF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A2B99" w:rsidR="00B87ED3" w:rsidRPr="00944D28" w:rsidRDefault="00FF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78B7D" w:rsidR="00B87ED3" w:rsidRPr="00944D28" w:rsidRDefault="00FF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19740" w:rsidR="00B87ED3" w:rsidRPr="00944D28" w:rsidRDefault="00FF0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6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8C9B1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C3419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A6AF9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4CB9B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A11D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EF316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5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7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F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5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5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E1375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58AFD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EF435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C0BA0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94F5C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2CB40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2A4B6" w:rsidR="00B87ED3" w:rsidRPr="00944D28" w:rsidRDefault="00FF0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D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B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6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6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5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32A1A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7C36C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2DA14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DB2E0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F64FF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94E61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6F68E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2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0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5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4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2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0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D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02E58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B9099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7BEF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CB697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75BD4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F8994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3BC49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6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5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3DF93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96CD8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F1F56" w:rsidR="00B87ED3" w:rsidRPr="00944D28" w:rsidRDefault="00FF0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B2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F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C8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D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4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E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4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C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2024-06-08T21:32:00.0000000Z</dcterms:modified>
</coreProperties>
</file>