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17BACF0" w:rsidR="006F0E30" w:rsidRPr="00E11670" w:rsidRDefault="00ED79A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91EFD9B" w:rsidR="003F32F9" w:rsidRPr="00E11670" w:rsidRDefault="00ED79A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3653CE2" w:rsidR="003F32F9" w:rsidRPr="00E11670" w:rsidRDefault="00ED79A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8BC280A" w:rsidR="003F32F9" w:rsidRPr="00E11670" w:rsidRDefault="00ED79A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83FD0A6" w:rsidR="003F32F9" w:rsidRPr="00E11670" w:rsidRDefault="00ED79A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33C1697" w:rsidR="003F32F9" w:rsidRPr="00E11670" w:rsidRDefault="00ED79A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1BC2F57" w:rsidR="003F32F9" w:rsidRPr="00E11670" w:rsidRDefault="00ED79A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1FFA666" w:rsidR="003F32F9" w:rsidRPr="00E11670" w:rsidRDefault="00ED79A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79F6A9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032070B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64911A3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3EACCDB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BF5CF38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8626AF2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EDD9DC4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9C95DB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A44F1A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C365DA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1C1BFA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01B8BB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2AD7B3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6FA3F6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CA90C56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40A0776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F4CEA29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9095093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1DF5BFA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5EB6D9E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1E9210C" w:rsidR="00B87ED3" w:rsidRPr="00940301" w:rsidRDefault="00ED79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C4B26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FCD25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4BFFB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564F0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0D84F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3D935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7A58D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FC12132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77CEE3A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E309D09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ABB2637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7CE5C82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6013604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24C570F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F2321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ECC02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A0538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8B5EE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2BFDF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7820A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5B488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77EEB66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B2DCE2D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E8B040C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8EC3A4B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87C35F5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4F73E76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5E85867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B1953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74B6F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62717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9850E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02F01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C23DE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D942A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8502ED3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B5BA674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7558231" w:rsidR="00B87ED3" w:rsidRPr="00940301" w:rsidRDefault="00ED79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FCD5C0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3C9D09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4BA5EE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BBD2B8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72124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60D98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6705D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45108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0533F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CD8FF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33BAE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ED79A7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