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C3142" w:rsidR="00380DB3" w:rsidRPr="0068293E" w:rsidRDefault="00912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444477" w:rsidR="00380DB3" w:rsidRPr="0068293E" w:rsidRDefault="00912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BC938" w:rsidR="00240DC4" w:rsidRPr="00B03D55" w:rsidRDefault="0091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533BF" w:rsidR="00240DC4" w:rsidRPr="00B03D55" w:rsidRDefault="0091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D0343" w:rsidR="00240DC4" w:rsidRPr="00B03D55" w:rsidRDefault="0091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24BEC" w:rsidR="00240DC4" w:rsidRPr="00B03D55" w:rsidRDefault="0091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CB714" w:rsidR="00240DC4" w:rsidRPr="00B03D55" w:rsidRDefault="0091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E6479" w:rsidR="00240DC4" w:rsidRPr="00B03D55" w:rsidRDefault="0091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2AF19" w:rsidR="00240DC4" w:rsidRPr="00B03D55" w:rsidRDefault="0091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35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87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55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C1F32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C27BF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3002B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59452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B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8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D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D8625" w:rsidR="001835FB" w:rsidRPr="00DA1511" w:rsidRDefault="00912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D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A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7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35B22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84798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B39E0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03902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5A783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0AE2A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F4625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C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F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7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7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8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6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2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90F73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A6DAB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C84A1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18CC0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53FFE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89569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CEA64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2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E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8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1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4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8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8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53DA8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137B3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C989B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EE5BE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B8671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76511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25558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B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2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7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0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1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D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0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66AFD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55671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9C1E2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87614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1AA19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660B1" w:rsidR="009A6C64" w:rsidRPr="00730585" w:rsidRDefault="0091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BD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3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1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F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6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7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8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1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2C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