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60548" w:rsidR="00061896" w:rsidRPr="005F4693" w:rsidRDefault="001F6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60DB9" w:rsidR="00061896" w:rsidRPr="00E407AC" w:rsidRDefault="001F6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AFFD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58FE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A576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F1DF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5847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02D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7F81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BC1A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8028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72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7818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81B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8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2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4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5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0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F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3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1787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1438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F22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1089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131E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8E9F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C870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2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0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6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8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8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B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D3EAE" w:rsidR="00DE76F3" w:rsidRPr="0026478E" w:rsidRDefault="001F6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FD80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A35D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5452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2B63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3975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3632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D5DE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4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1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5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0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3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6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4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03F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5966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CE9D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954A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3BC0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D54D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CC0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2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4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A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7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6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0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4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0BD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A3BE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4A7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4963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D3F9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768CC" w:rsidR="00DE76F3" w:rsidRPr="0026478E" w:rsidRDefault="001F6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73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3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6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B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3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D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5A3" w:rsidRDefault="001F6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5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