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3510C" w:rsidR="00061896" w:rsidRPr="005F4693" w:rsidRDefault="00410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76DDA" w:rsidR="00061896" w:rsidRPr="00E407AC" w:rsidRDefault="00410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2DB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3D1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7CF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154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B9FC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C43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A8A" w:rsidR="00FC15B4" w:rsidRPr="00D11D17" w:rsidRDefault="0041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8EB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6C8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34E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FBC2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0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3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E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E0D24" w:rsidR="00DE76F3" w:rsidRPr="0026478E" w:rsidRDefault="00410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C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B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7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752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654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C7F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DCED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CFE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DCD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84B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6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3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3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B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7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0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687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2C9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76F1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2EB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D3F3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2D6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DA6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B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0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2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F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7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B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1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06B6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25A6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3C6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0CB1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D40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422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108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5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9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5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4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B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D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C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786A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EAC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A49C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8380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3EF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E1E" w:rsidR="009A6C64" w:rsidRPr="00C2583D" w:rsidRDefault="0041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4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9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E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0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D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1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7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70D" w:rsidRDefault="00410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