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85AACA" w:rsidR="00FD3806" w:rsidRPr="00A72646" w:rsidRDefault="00A56E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5CF38" w:rsidR="00FD3806" w:rsidRPr="002A5E6C" w:rsidRDefault="00A56E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5FC8A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73292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E48A9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C3A5A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15871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79EB3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8051C" w:rsidR="00B87ED3" w:rsidRPr="00AF0D95" w:rsidRDefault="00A56E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5C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2C5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1AB93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A8E9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E2C10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74514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EC1BB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83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F8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FD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EC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2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1F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1E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CB058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8ACF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7296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F3107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D666F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5728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F2F2F" w:rsidR="00B87ED3" w:rsidRPr="00AF0D95" w:rsidRDefault="00A56E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46E3" w:rsidR="00B87ED3" w:rsidRPr="00AF0D95" w:rsidRDefault="00A56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51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8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A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F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5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20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AD178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C747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9A844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9C4A6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C604E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1FBAB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4113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C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3C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B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3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2DC83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569B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5DCFC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3A0E2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2B259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C9599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961A3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25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6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B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F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A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6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48A7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05414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38263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D636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2E5E" w:rsidR="00B87ED3" w:rsidRPr="00AF0D95" w:rsidRDefault="00A56E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2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3A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AF37D" w:rsidR="00B87ED3" w:rsidRPr="00AF0D95" w:rsidRDefault="00A56E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E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7B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C1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10B2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E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