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216C5" w:rsidR="00FD3806" w:rsidRPr="00A72646" w:rsidRDefault="00650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7A5C0" w:rsidR="00FD3806" w:rsidRPr="002A5E6C" w:rsidRDefault="00650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3E3B1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234BA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3A82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FDEC3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F2CB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836E4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68E2F" w:rsidR="00B87ED3" w:rsidRPr="00AF0D95" w:rsidRDefault="00650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5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3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A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6DB6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F8AC8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CE95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BD890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8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1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3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2BB0" w:rsidR="00B87ED3" w:rsidRPr="00AF0D95" w:rsidRDefault="006504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E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2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0E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1D1B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29EC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13EB3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0EF21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80480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981F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1A413" w:rsidR="00B87ED3" w:rsidRPr="00AF0D95" w:rsidRDefault="00650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15D5" w:rsidR="00B87ED3" w:rsidRPr="00AF0D95" w:rsidRDefault="00650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A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6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821E2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DD3B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C78B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F44F0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C8F3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0AD5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CAB4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45A9" w:rsidR="00B87ED3" w:rsidRPr="00AF0D95" w:rsidRDefault="00650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3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E3087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E0BC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E26D6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C63B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47AB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6519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F717A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2324" w:rsidR="00B87ED3" w:rsidRPr="00AF0D95" w:rsidRDefault="00650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2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263A7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934B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ED0E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5746F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7A1C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5D313" w:rsidR="00B87ED3" w:rsidRPr="00AF0D95" w:rsidRDefault="00650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F6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6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B2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5041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