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6E955" w:rsidR="0061148E" w:rsidRPr="00C61931" w:rsidRDefault="00986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C555" w:rsidR="0061148E" w:rsidRPr="00C61931" w:rsidRDefault="00986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3F2BF" w:rsidR="00B87ED3" w:rsidRPr="00944D28" w:rsidRDefault="0098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62397" w:rsidR="00B87ED3" w:rsidRPr="00944D28" w:rsidRDefault="0098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F97F4" w:rsidR="00B87ED3" w:rsidRPr="00944D28" w:rsidRDefault="0098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20DFF" w:rsidR="00B87ED3" w:rsidRPr="00944D28" w:rsidRDefault="0098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0D445" w:rsidR="00B87ED3" w:rsidRPr="00944D28" w:rsidRDefault="0098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06784" w:rsidR="00B87ED3" w:rsidRPr="00944D28" w:rsidRDefault="0098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DCF63" w:rsidR="00B87ED3" w:rsidRPr="00944D28" w:rsidRDefault="0098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C4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9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9A8FD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7DDDA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9A7DF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8228F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48917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6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6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E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A2F1E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3070C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576AE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266DC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EC09C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250C9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920E4" w:rsidR="00B87ED3" w:rsidRPr="00944D28" w:rsidRDefault="0098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AB997" w:rsidR="00B87ED3" w:rsidRPr="00944D28" w:rsidRDefault="00986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FE33" w:rsidR="00B87ED3" w:rsidRPr="00944D28" w:rsidRDefault="00986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F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B1821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CFFC7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242BE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2555B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C4423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D07AD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07996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D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1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E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47427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2FDCF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3CB8A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FE61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2839C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9E0D7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02283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8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F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4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6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F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1575C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B99EC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1A678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72CD4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B52DD" w:rsidR="00B87ED3" w:rsidRPr="00944D28" w:rsidRDefault="0098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B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5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95FC" w:rsidR="00B87ED3" w:rsidRPr="00944D28" w:rsidRDefault="00986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C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6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F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