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C45482" w:rsidR="00C34772" w:rsidRPr="0026421F" w:rsidRDefault="00093C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8158F" w:rsidR="00C34772" w:rsidRPr="00D339A1" w:rsidRDefault="00093C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01244" w:rsidR="002A7340" w:rsidRPr="00CD56BA" w:rsidRDefault="00093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C8740" w:rsidR="002A7340" w:rsidRPr="00CD56BA" w:rsidRDefault="00093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75110" w:rsidR="002A7340" w:rsidRPr="00CD56BA" w:rsidRDefault="00093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51E6E" w:rsidR="002A7340" w:rsidRPr="00CD56BA" w:rsidRDefault="00093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8A30B" w:rsidR="002A7340" w:rsidRPr="00CD56BA" w:rsidRDefault="00093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90CFC" w:rsidR="002A7340" w:rsidRPr="00CD56BA" w:rsidRDefault="00093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699FF" w:rsidR="002A7340" w:rsidRPr="00CD56BA" w:rsidRDefault="00093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AC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F6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EA20A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C91C4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054F1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BE086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CE59B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B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5B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71006" w:rsidR="001835FB" w:rsidRPr="000307EE" w:rsidRDefault="00093C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0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76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1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14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7FF4E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EA133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D6127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0D12D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9AF5B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267ED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80AC3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A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B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4F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60CCD" w:rsidR="001835FB" w:rsidRPr="000307EE" w:rsidRDefault="00093C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89E2A" w:rsidR="001835FB" w:rsidRPr="000307EE" w:rsidRDefault="00093C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99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11D42" w:rsidR="001835FB" w:rsidRPr="000307EE" w:rsidRDefault="00093C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CD0E0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2CE6D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C0FD5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0C9B3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19A96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FE41C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D1D38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6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5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84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6B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4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F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8B8D1" w:rsidR="001835FB" w:rsidRPr="000307EE" w:rsidRDefault="00093C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53C7F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CA954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811DF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6FDCF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B9F7A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9C5AE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13F08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90DE9" w:rsidR="001835FB" w:rsidRPr="000307EE" w:rsidRDefault="00093C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8B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27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3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2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1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B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B1519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FFF4A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622B4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840F7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B180B" w:rsidR="009A6C64" w:rsidRPr="00730585" w:rsidRDefault="0009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8B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1C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56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1A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E2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E3DAB" w:rsidR="001835FB" w:rsidRPr="000307EE" w:rsidRDefault="00093C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E42E2" w:rsidR="001835FB" w:rsidRPr="000307EE" w:rsidRDefault="00093C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D2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D1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C04" w:rsidRPr="00B537C7" w:rsidRDefault="00093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0EB0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3C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