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3AEBC" w:rsidR="00C34772" w:rsidRPr="0026421F" w:rsidRDefault="006D2C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431822" w:rsidR="00C34772" w:rsidRPr="00D339A1" w:rsidRDefault="006D2C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A245F" w:rsidR="002A7340" w:rsidRPr="00CD56BA" w:rsidRDefault="006D2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4FD6A" w:rsidR="002A7340" w:rsidRPr="00CD56BA" w:rsidRDefault="006D2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3EB6D" w:rsidR="002A7340" w:rsidRPr="00CD56BA" w:rsidRDefault="006D2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7E3A1" w:rsidR="002A7340" w:rsidRPr="00CD56BA" w:rsidRDefault="006D2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3D594" w:rsidR="002A7340" w:rsidRPr="00CD56BA" w:rsidRDefault="006D2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421A2" w:rsidR="002A7340" w:rsidRPr="00CD56BA" w:rsidRDefault="006D2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4AA6EC" w:rsidR="002A7340" w:rsidRPr="00CD56BA" w:rsidRDefault="006D2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31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34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2C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F1106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FC7A9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F573D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33D12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2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9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51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CF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B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2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A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4A5EA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CE184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8EF74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648E7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14AC1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5B26A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3296F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DF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4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6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7C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D9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A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9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D063E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C7A92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301EC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F62F7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A81E3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75551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BCD8C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53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70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D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46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5B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0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96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70687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5941E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EBA30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652B8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7E081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A4E39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E0613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2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00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9C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0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5C6AE" w:rsidR="001835FB" w:rsidRPr="000307EE" w:rsidRDefault="006D2C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7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BC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D2D65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64248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474B2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E42BB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20A15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F54DE" w:rsidR="009A6C64" w:rsidRPr="00730585" w:rsidRDefault="006D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89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3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9C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D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2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99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79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4E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2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CB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