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1623" w:rsidR="0061148E" w:rsidRPr="00C834E2" w:rsidRDefault="00145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A9AA" w:rsidR="0061148E" w:rsidRPr="00C834E2" w:rsidRDefault="00145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C7161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A537D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DBD41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53DF5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01022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FB96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C6AED" w:rsidR="00B87ED3" w:rsidRPr="00944D28" w:rsidRDefault="0014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3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E17CA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7A76F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3CB6C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6067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63AC7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F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C0F2" w:rsidR="00B87ED3" w:rsidRPr="00944D28" w:rsidRDefault="00145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F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8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9C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DD5ED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1C00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910FC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2BFD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A39A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4C96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857EF" w:rsidR="00B87ED3" w:rsidRPr="00944D28" w:rsidRDefault="0014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E8F0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9570D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4A382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93F6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0803C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D25F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4E9C6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813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CBE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41970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E97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8664A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D66E4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C5B6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DC129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F109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8619B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1BA7C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E54F5" w:rsidR="00B87ED3" w:rsidRPr="00944D28" w:rsidRDefault="0014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83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C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BA2"/>
    <w:rsid w:val="001613EC"/>
    <w:rsid w:val="001D5720"/>
    <w:rsid w:val="00275252"/>
    <w:rsid w:val="002844F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2024-06-08T16:30:00.0000000Z</dcterms:modified>
</coreProperties>
</file>