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762A" w:rsidR="0061148E" w:rsidRPr="00177744" w:rsidRDefault="005E26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2A7D" w:rsidR="0061148E" w:rsidRPr="00177744" w:rsidRDefault="005E26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0BA90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6E3F2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27FEC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C247A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8DE59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2CA7C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5FA5E" w:rsidR="00983D57" w:rsidRPr="00177744" w:rsidRDefault="005E2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4B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F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08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CC47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8F67D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264DD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912C4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D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0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6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F476E" w:rsidR="00B87ED3" w:rsidRPr="00177744" w:rsidRDefault="005E2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4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4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1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ED555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703CA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C44DC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9660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2F71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32395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0F746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A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9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A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B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D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8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B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D6D55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0B3B0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58BE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4A8B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50216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44FAA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0BCC6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8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A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4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8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D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1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6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B0C55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00AE9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5C541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09432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CF78C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39FF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BC71D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7AAA8" w:rsidR="00B87ED3" w:rsidRPr="00177744" w:rsidRDefault="005E2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041DA" w:rsidR="00B87ED3" w:rsidRPr="00177744" w:rsidRDefault="005E2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D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1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1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C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2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D6689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223B5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49624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95F3A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7B23A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55DE3" w:rsidR="00B87ED3" w:rsidRPr="00177744" w:rsidRDefault="005E2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1B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3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0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0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6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D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F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4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6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2022-10-22T12:29:00.0000000Z</dcterms:modified>
</coreProperties>
</file>