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7CE5" w:rsidR="0061148E" w:rsidRPr="00944D28" w:rsidRDefault="00FF50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7510" w:rsidR="0061148E" w:rsidRPr="004A7085" w:rsidRDefault="00FF50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5D13A" w:rsidR="00B87ED3" w:rsidRPr="00944D28" w:rsidRDefault="00FF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48D9E" w:rsidR="00B87ED3" w:rsidRPr="00944D28" w:rsidRDefault="00FF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C1A5C" w:rsidR="00B87ED3" w:rsidRPr="00944D28" w:rsidRDefault="00FF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5ADB2" w:rsidR="00B87ED3" w:rsidRPr="00944D28" w:rsidRDefault="00FF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A93C1" w:rsidR="00B87ED3" w:rsidRPr="00944D28" w:rsidRDefault="00FF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B211A" w:rsidR="00B87ED3" w:rsidRPr="00944D28" w:rsidRDefault="00FF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775D3" w:rsidR="00B87ED3" w:rsidRPr="00944D28" w:rsidRDefault="00FF5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E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E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7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16755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325E5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017D3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60F37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2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D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6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28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EB8AA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34E7C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83C7A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506F2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2612B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55307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72E9A" w:rsidR="00B87ED3" w:rsidRPr="00944D28" w:rsidRDefault="00FF5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F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4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8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F0A4E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1F62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7E4F9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79F47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8F09B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BD5AD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BCDC3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B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0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3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0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1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8401B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B6CC6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DC0EA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A1E05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5A98B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2F4C6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E04D4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5BD18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D7E82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5ADFA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FC544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AAB79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88358" w:rsidR="00B87ED3" w:rsidRPr="00944D28" w:rsidRDefault="00FF5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1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F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