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1459" w:rsidR="0061148E" w:rsidRPr="0035681E" w:rsidRDefault="001B6E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164E" w:rsidR="0061148E" w:rsidRPr="0035681E" w:rsidRDefault="001B6E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C5081" w:rsidR="00CD0676" w:rsidRPr="00944D28" w:rsidRDefault="001B6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CFC01" w:rsidR="00CD0676" w:rsidRPr="00944D28" w:rsidRDefault="001B6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C11CC" w:rsidR="00CD0676" w:rsidRPr="00944D28" w:rsidRDefault="001B6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06CB4" w:rsidR="00CD0676" w:rsidRPr="00944D28" w:rsidRDefault="001B6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79BC7" w:rsidR="00CD0676" w:rsidRPr="00944D28" w:rsidRDefault="001B6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20E9F" w:rsidR="00CD0676" w:rsidRPr="00944D28" w:rsidRDefault="001B6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04146" w:rsidR="00CD0676" w:rsidRPr="00944D28" w:rsidRDefault="001B6E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FA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BB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53CC0A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364F5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691DA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094A4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BA472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B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C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C22B7" w:rsidR="00B87ED3" w:rsidRPr="00944D28" w:rsidRDefault="001B6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4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6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07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99C97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0E31C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957F5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87619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25A3E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9F23E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E2474" w:rsidR="00B87ED3" w:rsidRPr="00944D28" w:rsidRDefault="001B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9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5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0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7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C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F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9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798BA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CBBFA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41A6E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4012A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18228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16437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B99A4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A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4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B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2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8CB62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D24FC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35354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AB8DA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3C9A0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5A72E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66278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0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0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2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A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B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C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56FE6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45E2B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D10C4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2A9A0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75168" w:rsidR="00B87ED3" w:rsidRPr="00944D28" w:rsidRDefault="001B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40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44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2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D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2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A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8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D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EBE"/>
    <w:rsid w:val="001D5720"/>
    <w:rsid w:val="001E14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2024-06-09T01:51:00.0000000Z</dcterms:modified>
</coreProperties>
</file>