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2C7DD3" w:rsidR="00D930ED" w:rsidRPr="00EA69E9" w:rsidRDefault="003343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98816" w:rsidR="00D930ED" w:rsidRPr="00790574" w:rsidRDefault="003343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7820A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A777C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3CB360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3B132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B9E9D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C1B74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0A831" w:rsidR="00B87ED3" w:rsidRPr="00FC7F6A" w:rsidRDefault="00334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96A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A11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73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7E331" w:rsidR="00B87ED3" w:rsidRPr="00D44524" w:rsidRDefault="00334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F1FBF" w:rsidR="00B87ED3" w:rsidRPr="00D44524" w:rsidRDefault="00334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E3B4B" w:rsidR="00B87ED3" w:rsidRPr="00D44524" w:rsidRDefault="00334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4F0FB" w:rsidR="00B87ED3" w:rsidRPr="00D44524" w:rsidRDefault="00334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1F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99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7E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3C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19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0C89D" w:rsidR="000B5588" w:rsidRPr="00EA69E9" w:rsidRDefault="003343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61305" w:rsidR="000B5588" w:rsidRPr="00EA69E9" w:rsidRDefault="003343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D055F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24B83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5148F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FBC16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16AFF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81067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45856D" w:rsidR="000B5588" w:rsidRPr="00D44524" w:rsidRDefault="00334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D5241" w:rsidR="00846B8B" w:rsidRPr="00EA69E9" w:rsidRDefault="003343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39B2F" w:rsidR="00846B8B" w:rsidRPr="00EA69E9" w:rsidRDefault="003343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29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F8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28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A4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C5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89043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CF910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F90E1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6EA90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F37E1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89AEA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D8C59" w:rsidR="00846B8B" w:rsidRPr="00D44524" w:rsidRDefault="00334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34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8B8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5E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18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0F9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BD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DE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56ED2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133BA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F1F9A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50CD5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0D70B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F039F3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1CF79E" w:rsidR="007A5870" w:rsidRPr="00D44524" w:rsidRDefault="00334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95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A5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C5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9F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D6A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C0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45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BD7C1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F02A8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B3D1C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C74CA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58C7A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B2942" w:rsidR="0021795A" w:rsidRPr="00D44524" w:rsidRDefault="00334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6A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0A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65E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41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95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B2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A8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D9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3DE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2023-07-05T06:48:00.0000000Z</dcterms:modified>
</coreProperties>
</file>