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19AAFF" w:rsidR="002534F3" w:rsidRPr="0068293E" w:rsidRDefault="00A20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6A32A56" w:rsidR="002534F3" w:rsidRPr="0068293E" w:rsidRDefault="00A20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939C7" w:rsidR="002A7340" w:rsidRPr="00FF2AF3" w:rsidRDefault="00A2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E8A05B" w:rsidR="002A7340" w:rsidRPr="00FF2AF3" w:rsidRDefault="00A2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B5DE5" w:rsidR="002A7340" w:rsidRPr="00FF2AF3" w:rsidRDefault="00A2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8FE82" w:rsidR="002A7340" w:rsidRPr="00FF2AF3" w:rsidRDefault="00A2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29B33" w:rsidR="002A7340" w:rsidRPr="00FF2AF3" w:rsidRDefault="00A2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9C46C" w:rsidR="002A7340" w:rsidRPr="00FF2AF3" w:rsidRDefault="00A2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AFD22" w:rsidR="002A7340" w:rsidRPr="00FF2AF3" w:rsidRDefault="00A2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BF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07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0D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406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F2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FC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D4F3A4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1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A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1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7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8C4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8C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37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B2E40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877D4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28C35E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06D53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360551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B5DC2E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3A1AA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1A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984B5" w:rsidR="001835FB" w:rsidRPr="00DA1511" w:rsidRDefault="00A2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DBB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2EE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6E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C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DB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D8C6A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D9551B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04C32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CDEB3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3352B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98868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8770B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08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A2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81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086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B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2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B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5FC26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9A645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DF334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6AF783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C2925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703E4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83664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71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C8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7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6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35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0D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B8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42B7E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073B8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C55A2F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E8ED2A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E4946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727D7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842D5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85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41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1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DF4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D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DF33C" w:rsidR="001835FB" w:rsidRPr="00DA1511" w:rsidRDefault="00A2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8D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D5710" w:rsidR="009A6C64" w:rsidRPr="00730585" w:rsidRDefault="00A2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49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FFB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DE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90B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B62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A5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31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741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9B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73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7D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5B1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A0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0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0C5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