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D4F2F" w:rsidR="00FD3806" w:rsidRPr="00A72646" w:rsidRDefault="00B02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FE95A1" w:rsidR="00FD3806" w:rsidRPr="002A5E6C" w:rsidRDefault="00B02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2B1AF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55B39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B64CF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28014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D2A42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D6022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128DE" w:rsidR="00B87ED3" w:rsidRPr="00AF0D95" w:rsidRDefault="00B0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39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EE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F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E82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F7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E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A619C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F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E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00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8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C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76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5D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CF58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1E578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1AB5B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85D26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E9BDD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8DB38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134BB" w:rsidR="00B87ED3" w:rsidRPr="00AF0D95" w:rsidRDefault="00B0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2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0D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A83E7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C3EDD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9145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3E628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D2207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3CEA8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8D41D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7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4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4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1CF13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785D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3656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95276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5BE2B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E2582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F11A7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AD4D" w:rsidR="00B87ED3" w:rsidRPr="00AF0D95" w:rsidRDefault="00B02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6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D7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E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6DB12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31D9C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3F647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4E94F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445E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93726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7DD8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0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D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6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B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76D41" w:rsidR="00B87ED3" w:rsidRPr="00AF0D95" w:rsidRDefault="00B0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E3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2A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207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47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CC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D7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F72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857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03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D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6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5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AA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2140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