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A397" w:rsidR="0061148E" w:rsidRPr="008F69F5" w:rsidRDefault="00657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20201" w:rsidR="0061148E" w:rsidRPr="008F69F5" w:rsidRDefault="00657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5E41D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51AF0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682D0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80914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3569F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A8C1E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BF9D8" w:rsidR="00B87ED3" w:rsidRPr="008F69F5" w:rsidRDefault="0065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3A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4D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2F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54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58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F6959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4B2F2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B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A4815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DDB05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1C7B6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E1DCC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9E751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E1E60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F5704" w:rsidR="00B87ED3" w:rsidRPr="008F69F5" w:rsidRDefault="0065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08320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BA3A7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519E4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8BC7D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609E0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A4ED4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7611D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9CCAD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5CA58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E295E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6A32F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748B7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82BD3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A17C1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F7C1" w:rsidR="00B87ED3" w:rsidRPr="00944D28" w:rsidRDefault="0065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3EFC" w:rsidR="00B87ED3" w:rsidRPr="00944D28" w:rsidRDefault="0065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B92BD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867A1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575ED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990B7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4B748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74332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EEE29" w:rsidR="00B87ED3" w:rsidRPr="008F69F5" w:rsidRDefault="0065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C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C3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B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2024-06-09T04:27:00.0000000Z</dcterms:modified>
</coreProperties>
</file>