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5B52" w:rsidR="0061148E" w:rsidRPr="00944D28" w:rsidRDefault="00D0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DADE" w:rsidR="0061148E" w:rsidRPr="004A7085" w:rsidRDefault="00D0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4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C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1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B072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F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3BBF2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48DB6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7DB62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AE31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895A2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829DE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D9359" w:rsidR="00B87ED3" w:rsidRPr="00944D28" w:rsidRDefault="00D0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9791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61C55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C1B90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B7C2B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AC7CD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96308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DD963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D725" w:rsidR="00B87ED3" w:rsidRPr="00944D28" w:rsidRDefault="00D0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A672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DC53A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5FAB9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D1CBF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C2540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79AA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44A2E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ED1C" w:rsidR="00B87ED3" w:rsidRPr="00944D28" w:rsidRDefault="00D0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5CDF" w:rsidR="00B87ED3" w:rsidRPr="00944D28" w:rsidRDefault="00D0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D87F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1AA91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AD940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B0D9F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18F0E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DD64F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9B21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714AB" w:rsidR="00B87ED3" w:rsidRPr="00944D28" w:rsidRDefault="00D0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6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E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A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2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F3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9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1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1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C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2021-06-14T03:45:00Z</dcterms:modified>
</cp:coreProperties>
</file>