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FF98E" w:rsidR="0061148E" w:rsidRPr="000C582F" w:rsidRDefault="009449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3BF8" w:rsidR="0061148E" w:rsidRPr="000C582F" w:rsidRDefault="009449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78D4E" w:rsidR="00B87ED3" w:rsidRPr="000C582F" w:rsidRDefault="00944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AD2CA" w:rsidR="00B87ED3" w:rsidRPr="000C582F" w:rsidRDefault="00944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6B107" w:rsidR="00B87ED3" w:rsidRPr="000C582F" w:rsidRDefault="00944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5E92D" w:rsidR="00B87ED3" w:rsidRPr="000C582F" w:rsidRDefault="00944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C9B3E" w:rsidR="00B87ED3" w:rsidRPr="000C582F" w:rsidRDefault="00944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E89A2" w:rsidR="00B87ED3" w:rsidRPr="000C582F" w:rsidRDefault="00944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2DFFF" w:rsidR="00B87ED3" w:rsidRPr="000C582F" w:rsidRDefault="00944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64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F7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A4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9C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CD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26398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80D6C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D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6C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58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E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2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A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F47C0" w:rsidR="00B87ED3" w:rsidRPr="000C582F" w:rsidRDefault="009449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C6690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8F0D3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EA787D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DE46F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DFC5D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E010B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2F97D" w:rsidR="00B87ED3" w:rsidRPr="000C582F" w:rsidRDefault="00944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B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76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7D921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E7254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3F0EC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0B211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A21F4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1C41A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ACC58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3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E0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16931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C14FD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B0A56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BCDC8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079B8B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AC791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C563A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8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7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22BE4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CEBB7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2D8A8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D05F4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5ADA5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307CC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0CD10" w:rsidR="00B87ED3" w:rsidRPr="000C582F" w:rsidRDefault="00944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A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E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A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262"/>
    <w:rsid w:val="006B5100"/>
    <w:rsid w:val="006F12A6"/>
    <w:rsid w:val="00721901"/>
    <w:rsid w:val="00810317"/>
    <w:rsid w:val="008348EC"/>
    <w:rsid w:val="0088636F"/>
    <w:rsid w:val="008C2A62"/>
    <w:rsid w:val="0094495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2024-06-08T03:33:00.0000000Z</dcterms:modified>
</coreProperties>
</file>